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B6" w:rsidRDefault="008A2CB6" w:rsidP="008A2CB6">
      <w:pPr>
        <w:jc w:val="center"/>
        <w:rPr>
          <w:rFonts w:ascii="Geneva" w:hAnsi="Geneva"/>
          <w:b/>
          <w:sz w:val="16"/>
          <w:szCs w:val="16"/>
        </w:rPr>
      </w:pPr>
      <w:r>
        <w:rPr>
          <w:rFonts w:ascii="Geneva" w:hAnsi="Geneva"/>
          <w:b/>
          <w:sz w:val="16"/>
          <w:szCs w:val="16"/>
        </w:rPr>
        <w:t>Home Again</w:t>
      </w:r>
    </w:p>
    <w:p w:rsidR="008A2CB6" w:rsidRDefault="008A2CB6" w:rsidP="008A2CB6">
      <w:pPr>
        <w:jc w:val="center"/>
        <w:rPr>
          <w:rFonts w:ascii="Geneva" w:hAnsi="Geneva"/>
          <w:i/>
          <w:sz w:val="16"/>
          <w:szCs w:val="16"/>
        </w:rPr>
      </w:pPr>
    </w:p>
    <w:p w:rsidR="008A2CB6" w:rsidRDefault="008A2CB6" w:rsidP="008A2CB6">
      <w:pPr>
        <w:jc w:val="center"/>
        <w:rPr>
          <w:rFonts w:ascii="Geneva" w:hAnsi="Geneva"/>
          <w:i/>
          <w:sz w:val="16"/>
          <w:szCs w:val="16"/>
        </w:rPr>
      </w:pPr>
      <w:r>
        <w:rPr>
          <w:rFonts w:ascii="Geneva" w:hAnsi="Geneva"/>
          <w:i/>
          <w:sz w:val="16"/>
          <w:szCs w:val="16"/>
        </w:rPr>
        <w:t>I’m home again.  Yes, I’m home again!</w:t>
      </w:r>
    </w:p>
    <w:p w:rsidR="008A2CB6" w:rsidRDefault="008A2CB6" w:rsidP="008A2CB6">
      <w:pPr>
        <w:jc w:val="center"/>
        <w:rPr>
          <w:rFonts w:ascii="Geneva" w:hAnsi="Geneva"/>
          <w:i/>
          <w:sz w:val="16"/>
          <w:szCs w:val="16"/>
        </w:rPr>
      </w:pPr>
      <w:r>
        <w:rPr>
          <w:rFonts w:ascii="Geneva" w:hAnsi="Geneva"/>
          <w:i/>
          <w:sz w:val="16"/>
          <w:szCs w:val="16"/>
        </w:rPr>
        <w:t>Back to the music I’ve longed for!</w:t>
      </w:r>
    </w:p>
    <w:p w:rsidR="008A2CB6" w:rsidRDefault="008A2CB6" w:rsidP="008A2CB6">
      <w:pPr>
        <w:jc w:val="center"/>
        <w:rPr>
          <w:rFonts w:ascii="Geneva" w:hAnsi="Geneva"/>
          <w:i/>
          <w:sz w:val="16"/>
          <w:szCs w:val="16"/>
        </w:rPr>
      </w:pPr>
      <w:r>
        <w:rPr>
          <w:rFonts w:ascii="Geneva" w:hAnsi="Geneva"/>
          <w:i/>
          <w:sz w:val="16"/>
          <w:szCs w:val="16"/>
        </w:rPr>
        <w:t>I’ve travelled the road of rock, pop and Jesus</w:t>
      </w:r>
    </w:p>
    <w:p w:rsidR="008A2CB6" w:rsidRDefault="008A2CB6" w:rsidP="008A2CB6">
      <w:pPr>
        <w:jc w:val="center"/>
        <w:rPr>
          <w:rFonts w:ascii="Geneva" w:hAnsi="Geneva"/>
          <w:i/>
          <w:sz w:val="16"/>
          <w:szCs w:val="16"/>
        </w:rPr>
      </w:pPr>
      <w:r>
        <w:rPr>
          <w:rFonts w:ascii="Geneva" w:hAnsi="Geneva"/>
          <w:i/>
          <w:sz w:val="16"/>
          <w:szCs w:val="16"/>
        </w:rPr>
        <w:t>But I’m home now again once more.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I grew up with the music my own people knew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Then wandered away for some years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And found that none other than Irish would do -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It’s the music of laughter and tears.  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So, (</w:t>
      </w:r>
      <w:r>
        <w:rPr>
          <w:rFonts w:ascii="Geneva" w:hAnsi="Geneva"/>
          <w:i/>
          <w:sz w:val="16"/>
          <w:szCs w:val="16"/>
        </w:rPr>
        <w:t>chorus</w:t>
      </w:r>
      <w:r>
        <w:rPr>
          <w:rFonts w:ascii="Geneva" w:hAnsi="Geneva"/>
          <w:sz w:val="16"/>
          <w:szCs w:val="16"/>
        </w:rPr>
        <w:t>)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The voices of seanchai, poet and bard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Call out to their prodical one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Who searched for the music closest to God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But now all that searching is done.  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For  (</w:t>
      </w:r>
      <w:r>
        <w:rPr>
          <w:rFonts w:ascii="Geneva" w:hAnsi="Geneva"/>
          <w:i/>
          <w:sz w:val="16"/>
          <w:szCs w:val="16"/>
        </w:rPr>
        <w:t>chorus</w:t>
      </w:r>
      <w:r>
        <w:rPr>
          <w:rFonts w:ascii="Geneva" w:hAnsi="Geneva"/>
          <w:sz w:val="16"/>
          <w:szCs w:val="16"/>
        </w:rPr>
        <w:t>)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For where is the grass ever greener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Or the soul ever closer to God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Than with music of bard and of dreamer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With its roots deep in old Irish sod?  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So, (</w:t>
      </w:r>
      <w:r>
        <w:rPr>
          <w:rFonts w:ascii="Geneva" w:hAnsi="Geneva"/>
          <w:i/>
          <w:sz w:val="16"/>
          <w:szCs w:val="16"/>
        </w:rPr>
        <w:t>chorus</w:t>
      </w:r>
      <w:r>
        <w:rPr>
          <w:rFonts w:ascii="Geneva" w:hAnsi="Geneva"/>
          <w:sz w:val="16"/>
          <w:szCs w:val="16"/>
        </w:rPr>
        <w:t>)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A youth spent in searching is over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For now the full circle has come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As this prodical, musical rover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Steps in beat with that old bodhran drum.  </w:t>
      </w:r>
    </w:p>
    <w:p w:rsidR="008A2CB6" w:rsidRDefault="008A2CB6" w:rsidP="008A2CB6">
      <w:pPr>
        <w:jc w:val="center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For, (</w:t>
      </w:r>
      <w:r>
        <w:rPr>
          <w:rFonts w:ascii="Geneva" w:hAnsi="Geneva"/>
          <w:i/>
          <w:sz w:val="16"/>
          <w:szCs w:val="16"/>
        </w:rPr>
        <w:t>chorus</w:t>
      </w:r>
      <w:r>
        <w:rPr>
          <w:rFonts w:ascii="Geneva" w:hAnsi="Geneva"/>
          <w:sz w:val="16"/>
          <w:szCs w:val="16"/>
        </w:rPr>
        <w:t>)</w:t>
      </w:r>
    </w:p>
    <w:p w:rsidR="00FD497D" w:rsidRDefault="008A2CB6" w:rsidP="008A2CB6">
      <w:r>
        <w:rPr>
          <w:rFonts w:ascii="Geneva" w:hAnsi="Geneva"/>
          <w:sz w:val="16"/>
          <w:szCs w:val="16"/>
        </w:rPr>
        <w:br w:type="column"/>
      </w:r>
      <w:bookmarkStart w:id="0" w:name="_GoBack"/>
      <w:bookmarkEnd w:id="0"/>
    </w:p>
    <w:sectPr w:rsidR="00FD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B6"/>
    <w:rsid w:val="00002A03"/>
    <w:rsid w:val="000032A7"/>
    <w:rsid w:val="00010FF6"/>
    <w:rsid w:val="00011B19"/>
    <w:rsid w:val="000302AB"/>
    <w:rsid w:val="00036FF9"/>
    <w:rsid w:val="00040EB3"/>
    <w:rsid w:val="000428F7"/>
    <w:rsid w:val="00042FE8"/>
    <w:rsid w:val="00050CBD"/>
    <w:rsid w:val="00062508"/>
    <w:rsid w:val="000639A9"/>
    <w:rsid w:val="0006766F"/>
    <w:rsid w:val="0007175F"/>
    <w:rsid w:val="00072915"/>
    <w:rsid w:val="00082837"/>
    <w:rsid w:val="00086CFF"/>
    <w:rsid w:val="00087924"/>
    <w:rsid w:val="00091E1B"/>
    <w:rsid w:val="000944BE"/>
    <w:rsid w:val="00097332"/>
    <w:rsid w:val="000A67AB"/>
    <w:rsid w:val="000A6EB2"/>
    <w:rsid w:val="000B4358"/>
    <w:rsid w:val="000B763E"/>
    <w:rsid w:val="000C0F6C"/>
    <w:rsid w:val="000C3B12"/>
    <w:rsid w:val="000D137C"/>
    <w:rsid w:val="000D3BDA"/>
    <w:rsid w:val="000D6807"/>
    <w:rsid w:val="000E4B50"/>
    <w:rsid w:val="000E71A8"/>
    <w:rsid w:val="000F7E55"/>
    <w:rsid w:val="00102806"/>
    <w:rsid w:val="00107024"/>
    <w:rsid w:val="001119B1"/>
    <w:rsid w:val="0011259D"/>
    <w:rsid w:val="00125FA1"/>
    <w:rsid w:val="00126541"/>
    <w:rsid w:val="00130937"/>
    <w:rsid w:val="00130D20"/>
    <w:rsid w:val="001349FA"/>
    <w:rsid w:val="00141240"/>
    <w:rsid w:val="00142FC0"/>
    <w:rsid w:val="0015374F"/>
    <w:rsid w:val="001537CC"/>
    <w:rsid w:val="00160FE5"/>
    <w:rsid w:val="001644A8"/>
    <w:rsid w:val="001655E6"/>
    <w:rsid w:val="0016718A"/>
    <w:rsid w:val="00171A49"/>
    <w:rsid w:val="00173A56"/>
    <w:rsid w:val="00175451"/>
    <w:rsid w:val="00180DB5"/>
    <w:rsid w:val="0018265F"/>
    <w:rsid w:val="0018362A"/>
    <w:rsid w:val="0018576B"/>
    <w:rsid w:val="001859E1"/>
    <w:rsid w:val="00186C7D"/>
    <w:rsid w:val="00187745"/>
    <w:rsid w:val="00196D98"/>
    <w:rsid w:val="001A53EF"/>
    <w:rsid w:val="001B224E"/>
    <w:rsid w:val="001B6B80"/>
    <w:rsid w:val="001E123A"/>
    <w:rsid w:val="001E328C"/>
    <w:rsid w:val="001E7E0D"/>
    <w:rsid w:val="0020090E"/>
    <w:rsid w:val="002056F7"/>
    <w:rsid w:val="00216F09"/>
    <w:rsid w:val="00217BD3"/>
    <w:rsid w:val="0022204F"/>
    <w:rsid w:val="002231F8"/>
    <w:rsid w:val="002359EF"/>
    <w:rsid w:val="002424D6"/>
    <w:rsid w:val="00244439"/>
    <w:rsid w:val="002451C2"/>
    <w:rsid w:val="00250BD8"/>
    <w:rsid w:val="00254122"/>
    <w:rsid w:val="00254A14"/>
    <w:rsid w:val="002578BE"/>
    <w:rsid w:val="0026219E"/>
    <w:rsid w:val="00262FDD"/>
    <w:rsid w:val="002645FA"/>
    <w:rsid w:val="002735D0"/>
    <w:rsid w:val="0027646E"/>
    <w:rsid w:val="00276B2E"/>
    <w:rsid w:val="002823DC"/>
    <w:rsid w:val="002927BE"/>
    <w:rsid w:val="00292EC6"/>
    <w:rsid w:val="002A24E0"/>
    <w:rsid w:val="002A6D8B"/>
    <w:rsid w:val="002C06D5"/>
    <w:rsid w:val="002C245C"/>
    <w:rsid w:val="002D1965"/>
    <w:rsid w:val="002D7013"/>
    <w:rsid w:val="002E0165"/>
    <w:rsid w:val="002E71E1"/>
    <w:rsid w:val="002F51CE"/>
    <w:rsid w:val="002F533D"/>
    <w:rsid w:val="002F755C"/>
    <w:rsid w:val="0030201F"/>
    <w:rsid w:val="00315CA1"/>
    <w:rsid w:val="0032437E"/>
    <w:rsid w:val="003352A7"/>
    <w:rsid w:val="00335669"/>
    <w:rsid w:val="003454E5"/>
    <w:rsid w:val="003457A7"/>
    <w:rsid w:val="00361426"/>
    <w:rsid w:val="003635A1"/>
    <w:rsid w:val="00367AAD"/>
    <w:rsid w:val="00367F11"/>
    <w:rsid w:val="0037574D"/>
    <w:rsid w:val="003759C7"/>
    <w:rsid w:val="003872CC"/>
    <w:rsid w:val="00390A0C"/>
    <w:rsid w:val="003941D5"/>
    <w:rsid w:val="00395B5B"/>
    <w:rsid w:val="003A049A"/>
    <w:rsid w:val="003A4292"/>
    <w:rsid w:val="003B195F"/>
    <w:rsid w:val="003C0A59"/>
    <w:rsid w:val="003C55BF"/>
    <w:rsid w:val="003C5788"/>
    <w:rsid w:val="003D3E68"/>
    <w:rsid w:val="003D5915"/>
    <w:rsid w:val="003D5F50"/>
    <w:rsid w:val="003E02E8"/>
    <w:rsid w:val="003E6890"/>
    <w:rsid w:val="003F001D"/>
    <w:rsid w:val="003F1903"/>
    <w:rsid w:val="003F3E42"/>
    <w:rsid w:val="00402238"/>
    <w:rsid w:val="0040471D"/>
    <w:rsid w:val="00405FAF"/>
    <w:rsid w:val="004060EA"/>
    <w:rsid w:val="00414FE4"/>
    <w:rsid w:val="004217A8"/>
    <w:rsid w:val="0042239A"/>
    <w:rsid w:val="00422602"/>
    <w:rsid w:val="00436CE5"/>
    <w:rsid w:val="00440BC3"/>
    <w:rsid w:val="004441B1"/>
    <w:rsid w:val="0044599E"/>
    <w:rsid w:val="00455F5C"/>
    <w:rsid w:val="00464755"/>
    <w:rsid w:val="0046483F"/>
    <w:rsid w:val="0047058D"/>
    <w:rsid w:val="00486619"/>
    <w:rsid w:val="00486852"/>
    <w:rsid w:val="004936C8"/>
    <w:rsid w:val="004A1F4D"/>
    <w:rsid w:val="004A39C3"/>
    <w:rsid w:val="004A4139"/>
    <w:rsid w:val="004B17C9"/>
    <w:rsid w:val="004B574E"/>
    <w:rsid w:val="004B6F64"/>
    <w:rsid w:val="004E25AB"/>
    <w:rsid w:val="004E4B7A"/>
    <w:rsid w:val="004F3208"/>
    <w:rsid w:val="004F505D"/>
    <w:rsid w:val="004F5076"/>
    <w:rsid w:val="00502650"/>
    <w:rsid w:val="00505B9C"/>
    <w:rsid w:val="00512611"/>
    <w:rsid w:val="005137DA"/>
    <w:rsid w:val="00520315"/>
    <w:rsid w:val="00523752"/>
    <w:rsid w:val="00525F30"/>
    <w:rsid w:val="00527A23"/>
    <w:rsid w:val="00530FD8"/>
    <w:rsid w:val="00531E08"/>
    <w:rsid w:val="00537E29"/>
    <w:rsid w:val="005513EF"/>
    <w:rsid w:val="005544B7"/>
    <w:rsid w:val="00556C80"/>
    <w:rsid w:val="005625A5"/>
    <w:rsid w:val="00567A00"/>
    <w:rsid w:val="00567ADE"/>
    <w:rsid w:val="005729FA"/>
    <w:rsid w:val="00575F03"/>
    <w:rsid w:val="00575F56"/>
    <w:rsid w:val="00577DA0"/>
    <w:rsid w:val="00582163"/>
    <w:rsid w:val="00586AF2"/>
    <w:rsid w:val="00593AFB"/>
    <w:rsid w:val="005A3658"/>
    <w:rsid w:val="005A49EA"/>
    <w:rsid w:val="005D44C5"/>
    <w:rsid w:val="005D721A"/>
    <w:rsid w:val="005E0DBD"/>
    <w:rsid w:val="005E4B02"/>
    <w:rsid w:val="005E64BD"/>
    <w:rsid w:val="005F3E06"/>
    <w:rsid w:val="005F5DBC"/>
    <w:rsid w:val="005F5FD3"/>
    <w:rsid w:val="006216BF"/>
    <w:rsid w:val="00630C94"/>
    <w:rsid w:val="00632495"/>
    <w:rsid w:val="00653297"/>
    <w:rsid w:val="00655B0C"/>
    <w:rsid w:val="006573C3"/>
    <w:rsid w:val="00660473"/>
    <w:rsid w:val="0067554D"/>
    <w:rsid w:val="006A1ABE"/>
    <w:rsid w:val="006A3821"/>
    <w:rsid w:val="006A6C5E"/>
    <w:rsid w:val="006B006C"/>
    <w:rsid w:val="006B1332"/>
    <w:rsid w:val="006B13F5"/>
    <w:rsid w:val="006B1BD6"/>
    <w:rsid w:val="006B7DF3"/>
    <w:rsid w:val="006C0DAC"/>
    <w:rsid w:val="006C1FF4"/>
    <w:rsid w:val="006C2281"/>
    <w:rsid w:val="006C6DD0"/>
    <w:rsid w:val="006D007B"/>
    <w:rsid w:val="006D29A1"/>
    <w:rsid w:val="006E2EFD"/>
    <w:rsid w:val="006E7526"/>
    <w:rsid w:val="006F05AD"/>
    <w:rsid w:val="006F46AA"/>
    <w:rsid w:val="006F72D0"/>
    <w:rsid w:val="00702023"/>
    <w:rsid w:val="00703526"/>
    <w:rsid w:val="00705C8B"/>
    <w:rsid w:val="00720CFA"/>
    <w:rsid w:val="00723247"/>
    <w:rsid w:val="00724A5B"/>
    <w:rsid w:val="0073776C"/>
    <w:rsid w:val="007400B4"/>
    <w:rsid w:val="00742580"/>
    <w:rsid w:val="00750F4C"/>
    <w:rsid w:val="007540EF"/>
    <w:rsid w:val="007652E0"/>
    <w:rsid w:val="00766D8F"/>
    <w:rsid w:val="007708AD"/>
    <w:rsid w:val="0077267F"/>
    <w:rsid w:val="007734B6"/>
    <w:rsid w:val="007808A2"/>
    <w:rsid w:val="007812F9"/>
    <w:rsid w:val="00781589"/>
    <w:rsid w:val="00782A2D"/>
    <w:rsid w:val="007833D3"/>
    <w:rsid w:val="00784035"/>
    <w:rsid w:val="00786FBB"/>
    <w:rsid w:val="00791721"/>
    <w:rsid w:val="00791910"/>
    <w:rsid w:val="00795599"/>
    <w:rsid w:val="00795948"/>
    <w:rsid w:val="00795B8A"/>
    <w:rsid w:val="00795DF6"/>
    <w:rsid w:val="00797DF5"/>
    <w:rsid w:val="007A4C7F"/>
    <w:rsid w:val="007A796A"/>
    <w:rsid w:val="007B3D03"/>
    <w:rsid w:val="007B487D"/>
    <w:rsid w:val="007B6230"/>
    <w:rsid w:val="007C19F3"/>
    <w:rsid w:val="007D748F"/>
    <w:rsid w:val="007E10C7"/>
    <w:rsid w:val="007E4B01"/>
    <w:rsid w:val="007E6926"/>
    <w:rsid w:val="007F288F"/>
    <w:rsid w:val="007F7A72"/>
    <w:rsid w:val="008001C6"/>
    <w:rsid w:val="00807FD7"/>
    <w:rsid w:val="0081358E"/>
    <w:rsid w:val="00816108"/>
    <w:rsid w:val="00822228"/>
    <w:rsid w:val="00823328"/>
    <w:rsid w:val="008263B1"/>
    <w:rsid w:val="00826B83"/>
    <w:rsid w:val="008323D8"/>
    <w:rsid w:val="00836D31"/>
    <w:rsid w:val="00843C6F"/>
    <w:rsid w:val="00845BC3"/>
    <w:rsid w:val="00853FAF"/>
    <w:rsid w:val="008545C0"/>
    <w:rsid w:val="0085482E"/>
    <w:rsid w:val="00860F63"/>
    <w:rsid w:val="008649C6"/>
    <w:rsid w:val="008650ED"/>
    <w:rsid w:val="00875125"/>
    <w:rsid w:val="00881FC9"/>
    <w:rsid w:val="00883A46"/>
    <w:rsid w:val="00886D60"/>
    <w:rsid w:val="00887938"/>
    <w:rsid w:val="00894D8B"/>
    <w:rsid w:val="00896226"/>
    <w:rsid w:val="008A1DB2"/>
    <w:rsid w:val="008A2CB6"/>
    <w:rsid w:val="008A3DD4"/>
    <w:rsid w:val="008A67B0"/>
    <w:rsid w:val="008A7C27"/>
    <w:rsid w:val="008B28AD"/>
    <w:rsid w:val="008B45FA"/>
    <w:rsid w:val="008B4747"/>
    <w:rsid w:val="008C0C7A"/>
    <w:rsid w:val="008C10C5"/>
    <w:rsid w:val="008C1BC3"/>
    <w:rsid w:val="008C3CE2"/>
    <w:rsid w:val="008C4BE2"/>
    <w:rsid w:val="008C4E75"/>
    <w:rsid w:val="008C6E11"/>
    <w:rsid w:val="008D284F"/>
    <w:rsid w:val="008D33CD"/>
    <w:rsid w:val="008E1249"/>
    <w:rsid w:val="008E2FDE"/>
    <w:rsid w:val="008E68F1"/>
    <w:rsid w:val="008F16A6"/>
    <w:rsid w:val="00901748"/>
    <w:rsid w:val="00901E55"/>
    <w:rsid w:val="0090245C"/>
    <w:rsid w:val="00913438"/>
    <w:rsid w:val="00923348"/>
    <w:rsid w:val="0092498C"/>
    <w:rsid w:val="009275F4"/>
    <w:rsid w:val="009354B1"/>
    <w:rsid w:val="009364EC"/>
    <w:rsid w:val="00942B16"/>
    <w:rsid w:val="009446C1"/>
    <w:rsid w:val="00945700"/>
    <w:rsid w:val="00970B5B"/>
    <w:rsid w:val="00976709"/>
    <w:rsid w:val="00981676"/>
    <w:rsid w:val="00992687"/>
    <w:rsid w:val="00997D6C"/>
    <w:rsid w:val="009A12E4"/>
    <w:rsid w:val="009A2EC5"/>
    <w:rsid w:val="009A3D5A"/>
    <w:rsid w:val="009A3F5C"/>
    <w:rsid w:val="009A5039"/>
    <w:rsid w:val="009A6895"/>
    <w:rsid w:val="009B05F6"/>
    <w:rsid w:val="009B1E24"/>
    <w:rsid w:val="009B2D1C"/>
    <w:rsid w:val="009B337E"/>
    <w:rsid w:val="009B6771"/>
    <w:rsid w:val="009C29D0"/>
    <w:rsid w:val="009C6DDC"/>
    <w:rsid w:val="009C7D80"/>
    <w:rsid w:val="009D0328"/>
    <w:rsid w:val="009D0682"/>
    <w:rsid w:val="009E1048"/>
    <w:rsid w:val="009E4FF0"/>
    <w:rsid w:val="009F1049"/>
    <w:rsid w:val="009F2B82"/>
    <w:rsid w:val="009F4D78"/>
    <w:rsid w:val="009F521E"/>
    <w:rsid w:val="009F6A60"/>
    <w:rsid w:val="00A0349A"/>
    <w:rsid w:val="00A07E89"/>
    <w:rsid w:val="00A1034C"/>
    <w:rsid w:val="00A17583"/>
    <w:rsid w:val="00A24A23"/>
    <w:rsid w:val="00A31059"/>
    <w:rsid w:val="00A42752"/>
    <w:rsid w:val="00A53471"/>
    <w:rsid w:val="00A6175F"/>
    <w:rsid w:val="00A623E8"/>
    <w:rsid w:val="00A732D4"/>
    <w:rsid w:val="00A75DD2"/>
    <w:rsid w:val="00A76D1F"/>
    <w:rsid w:val="00A77BCE"/>
    <w:rsid w:val="00A77E43"/>
    <w:rsid w:val="00A80576"/>
    <w:rsid w:val="00A80DD5"/>
    <w:rsid w:val="00A80E37"/>
    <w:rsid w:val="00A81FFA"/>
    <w:rsid w:val="00A8568C"/>
    <w:rsid w:val="00A869B2"/>
    <w:rsid w:val="00A91F91"/>
    <w:rsid w:val="00A95EC1"/>
    <w:rsid w:val="00A9705E"/>
    <w:rsid w:val="00AA0FE8"/>
    <w:rsid w:val="00AA3CDE"/>
    <w:rsid w:val="00AA56B0"/>
    <w:rsid w:val="00AA76B9"/>
    <w:rsid w:val="00AA7B03"/>
    <w:rsid w:val="00AB0196"/>
    <w:rsid w:val="00AB64F8"/>
    <w:rsid w:val="00AB6625"/>
    <w:rsid w:val="00AC6AEC"/>
    <w:rsid w:val="00AD5A24"/>
    <w:rsid w:val="00AE0777"/>
    <w:rsid w:val="00AE14A5"/>
    <w:rsid w:val="00AE5382"/>
    <w:rsid w:val="00AE5B04"/>
    <w:rsid w:val="00AF2D40"/>
    <w:rsid w:val="00AF32D7"/>
    <w:rsid w:val="00AF3D0B"/>
    <w:rsid w:val="00AF54AD"/>
    <w:rsid w:val="00AF71A8"/>
    <w:rsid w:val="00B01BAC"/>
    <w:rsid w:val="00B065ED"/>
    <w:rsid w:val="00B10F97"/>
    <w:rsid w:val="00B14E5C"/>
    <w:rsid w:val="00B20BE0"/>
    <w:rsid w:val="00B25E2A"/>
    <w:rsid w:val="00B37550"/>
    <w:rsid w:val="00B51A92"/>
    <w:rsid w:val="00B524FE"/>
    <w:rsid w:val="00B55BF8"/>
    <w:rsid w:val="00B608DA"/>
    <w:rsid w:val="00B617A5"/>
    <w:rsid w:val="00B623D1"/>
    <w:rsid w:val="00B6261B"/>
    <w:rsid w:val="00B70E17"/>
    <w:rsid w:val="00B736A2"/>
    <w:rsid w:val="00B75471"/>
    <w:rsid w:val="00B8039F"/>
    <w:rsid w:val="00B94830"/>
    <w:rsid w:val="00BA3079"/>
    <w:rsid w:val="00BA5130"/>
    <w:rsid w:val="00BB55B9"/>
    <w:rsid w:val="00BB6569"/>
    <w:rsid w:val="00BB7341"/>
    <w:rsid w:val="00BC4F57"/>
    <w:rsid w:val="00BC78AF"/>
    <w:rsid w:val="00BD0EA0"/>
    <w:rsid w:val="00BD31BB"/>
    <w:rsid w:val="00BD4528"/>
    <w:rsid w:val="00BE2120"/>
    <w:rsid w:val="00BF019F"/>
    <w:rsid w:val="00BF2201"/>
    <w:rsid w:val="00BF2665"/>
    <w:rsid w:val="00BF403C"/>
    <w:rsid w:val="00BF6AC6"/>
    <w:rsid w:val="00C033B0"/>
    <w:rsid w:val="00C069BC"/>
    <w:rsid w:val="00C075E5"/>
    <w:rsid w:val="00C14268"/>
    <w:rsid w:val="00C22DB5"/>
    <w:rsid w:val="00C27CD1"/>
    <w:rsid w:val="00C30998"/>
    <w:rsid w:val="00C37470"/>
    <w:rsid w:val="00C43B7A"/>
    <w:rsid w:val="00C46D03"/>
    <w:rsid w:val="00C51CB9"/>
    <w:rsid w:val="00C61DAF"/>
    <w:rsid w:val="00C6265E"/>
    <w:rsid w:val="00C63491"/>
    <w:rsid w:val="00C645C0"/>
    <w:rsid w:val="00C651E5"/>
    <w:rsid w:val="00C663B9"/>
    <w:rsid w:val="00C66842"/>
    <w:rsid w:val="00C66D68"/>
    <w:rsid w:val="00C73195"/>
    <w:rsid w:val="00C75CB3"/>
    <w:rsid w:val="00C77796"/>
    <w:rsid w:val="00C82AFA"/>
    <w:rsid w:val="00C87B9D"/>
    <w:rsid w:val="00C96DF9"/>
    <w:rsid w:val="00CA0380"/>
    <w:rsid w:val="00CA269F"/>
    <w:rsid w:val="00CB2B4A"/>
    <w:rsid w:val="00CB52C0"/>
    <w:rsid w:val="00CC0D61"/>
    <w:rsid w:val="00CC20DE"/>
    <w:rsid w:val="00CC3F0F"/>
    <w:rsid w:val="00CC5BFF"/>
    <w:rsid w:val="00CD3B59"/>
    <w:rsid w:val="00CE1ED7"/>
    <w:rsid w:val="00CE4D41"/>
    <w:rsid w:val="00CF0A07"/>
    <w:rsid w:val="00CF2430"/>
    <w:rsid w:val="00CF6E00"/>
    <w:rsid w:val="00D07732"/>
    <w:rsid w:val="00D13FA2"/>
    <w:rsid w:val="00D15E90"/>
    <w:rsid w:val="00D169EF"/>
    <w:rsid w:val="00D16D6C"/>
    <w:rsid w:val="00D24A7C"/>
    <w:rsid w:val="00D25712"/>
    <w:rsid w:val="00D266B4"/>
    <w:rsid w:val="00D30201"/>
    <w:rsid w:val="00D3085F"/>
    <w:rsid w:val="00D31377"/>
    <w:rsid w:val="00D338E1"/>
    <w:rsid w:val="00D42347"/>
    <w:rsid w:val="00D42498"/>
    <w:rsid w:val="00D4416A"/>
    <w:rsid w:val="00D546DA"/>
    <w:rsid w:val="00D60964"/>
    <w:rsid w:val="00D70649"/>
    <w:rsid w:val="00D71D4F"/>
    <w:rsid w:val="00D73B7E"/>
    <w:rsid w:val="00D76C0A"/>
    <w:rsid w:val="00D77F46"/>
    <w:rsid w:val="00D82223"/>
    <w:rsid w:val="00D8408A"/>
    <w:rsid w:val="00D87E53"/>
    <w:rsid w:val="00D90C71"/>
    <w:rsid w:val="00DB32CB"/>
    <w:rsid w:val="00DB3894"/>
    <w:rsid w:val="00DB5716"/>
    <w:rsid w:val="00DB5870"/>
    <w:rsid w:val="00DC4ECF"/>
    <w:rsid w:val="00DC5A88"/>
    <w:rsid w:val="00DC5F66"/>
    <w:rsid w:val="00DD624B"/>
    <w:rsid w:val="00DE0BB5"/>
    <w:rsid w:val="00DE2732"/>
    <w:rsid w:val="00DF0815"/>
    <w:rsid w:val="00DF2C8F"/>
    <w:rsid w:val="00DF38A5"/>
    <w:rsid w:val="00DF54D3"/>
    <w:rsid w:val="00E10740"/>
    <w:rsid w:val="00E133D1"/>
    <w:rsid w:val="00E14CE6"/>
    <w:rsid w:val="00E1547D"/>
    <w:rsid w:val="00E20D5E"/>
    <w:rsid w:val="00E24ABD"/>
    <w:rsid w:val="00E266BD"/>
    <w:rsid w:val="00E27B79"/>
    <w:rsid w:val="00E3079E"/>
    <w:rsid w:val="00E3098C"/>
    <w:rsid w:val="00E3561C"/>
    <w:rsid w:val="00E36E2A"/>
    <w:rsid w:val="00E41756"/>
    <w:rsid w:val="00E57270"/>
    <w:rsid w:val="00E572A4"/>
    <w:rsid w:val="00E57B5E"/>
    <w:rsid w:val="00E60C24"/>
    <w:rsid w:val="00E6222E"/>
    <w:rsid w:val="00E62296"/>
    <w:rsid w:val="00E62CF1"/>
    <w:rsid w:val="00E630A8"/>
    <w:rsid w:val="00E72179"/>
    <w:rsid w:val="00E73013"/>
    <w:rsid w:val="00E76147"/>
    <w:rsid w:val="00E7751B"/>
    <w:rsid w:val="00E8082D"/>
    <w:rsid w:val="00E87BEB"/>
    <w:rsid w:val="00E91C71"/>
    <w:rsid w:val="00EA2113"/>
    <w:rsid w:val="00EA4416"/>
    <w:rsid w:val="00EA6C45"/>
    <w:rsid w:val="00EA7B78"/>
    <w:rsid w:val="00EB663E"/>
    <w:rsid w:val="00EB7369"/>
    <w:rsid w:val="00EC0BAC"/>
    <w:rsid w:val="00EC0D6F"/>
    <w:rsid w:val="00EC4912"/>
    <w:rsid w:val="00ED0FB1"/>
    <w:rsid w:val="00ED6520"/>
    <w:rsid w:val="00EE2BBC"/>
    <w:rsid w:val="00EE3527"/>
    <w:rsid w:val="00EF2C25"/>
    <w:rsid w:val="00F00628"/>
    <w:rsid w:val="00F03FA2"/>
    <w:rsid w:val="00F1304A"/>
    <w:rsid w:val="00F1466B"/>
    <w:rsid w:val="00F15550"/>
    <w:rsid w:val="00F223F1"/>
    <w:rsid w:val="00F22583"/>
    <w:rsid w:val="00F33952"/>
    <w:rsid w:val="00F367CF"/>
    <w:rsid w:val="00F369B6"/>
    <w:rsid w:val="00F476A2"/>
    <w:rsid w:val="00F5578A"/>
    <w:rsid w:val="00F56113"/>
    <w:rsid w:val="00F61412"/>
    <w:rsid w:val="00F61BBC"/>
    <w:rsid w:val="00F64F63"/>
    <w:rsid w:val="00F73448"/>
    <w:rsid w:val="00F81B5D"/>
    <w:rsid w:val="00F926A9"/>
    <w:rsid w:val="00F9489C"/>
    <w:rsid w:val="00F954AE"/>
    <w:rsid w:val="00F95C42"/>
    <w:rsid w:val="00F96BD9"/>
    <w:rsid w:val="00FA1F67"/>
    <w:rsid w:val="00FA3CFE"/>
    <w:rsid w:val="00FA610B"/>
    <w:rsid w:val="00FB4066"/>
    <w:rsid w:val="00FC662E"/>
    <w:rsid w:val="00FC7E8D"/>
    <w:rsid w:val="00FD29A5"/>
    <w:rsid w:val="00FD497D"/>
    <w:rsid w:val="00FE0605"/>
    <w:rsid w:val="00FE11C9"/>
    <w:rsid w:val="00FE2E2E"/>
    <w:rsid w:val="00FE3C0D"/>
    <w:rsid w:val="00FE4559"/>
    <w:rsid w:val="00FE4EC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B6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B6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Unknown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Finnegan</dc:creator>
  <cp:lastModifiedBy>Cait Finnegan</cp:lastModifiedBy>
  <cp:revision>1</cp:revision>
  <dcterms:created xsi:type="dcterms:W3CDTF">2014-05-17T02:45:00Z</dcterms:created>
  <dcterms:modified xsi:type="dcterms:W3CDTF">2014-05-17T02:45:00Z</dcterms:modified>
</cp:coreProperties>
</file>